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0E" w:rsidRPr="00E6140E" w:rsidRDefault="00E6140E" w:rsidP="003F4810">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ЧТО ТАКОЕ ПЛАНЕР</w:t>
      </w:r>
      <w:r w:rsidRPr="00E6140E">
        <w:rPr>
          <w:rFonts w:ascii="Times New Roman" w:eastAsia="Times New Roman" w:hAnsi="Times New Roman" w:cs="Times New Roman"/>
          <w:b/>
          <w:color w:val="000000"/>
          <w:sz w:val="28"/>
          <w:szCs w:val="28"/>
          <w:lang w:eastAsia="ru-RU"/>
        </w:rPr>
        <w:t>?</w:t>
      </w:r>
    </w:p>
    <w:p w:rsidR="00E6140E" w:rsidRDefault="00B73CFE" w:rsidP="003F4810">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192CD4" w:rsidRPr="00192CD4">
        <w:rPr>
          <w:rFonts w:ascii="Times New Roman" w:eastAsia="Times New Roman" w:hAnsi="Times New Roman" w:cs="Times New Roman"/>
          <w:color w:val="000000"/>
          <w:sz w:val="28"/>
          <w:szCs w:val="28"/>
          <w:lang w:eastAsia="ru-RU"/>
        </w:rPr>
        <w:t>езмоторный летательный аппарат тяжелее воздуха. Планер держится в воздухе благодаря уравновешиванию действующей вниз силы тяжести подъемной силой, создаваемой восходящими потоками воздуха.</w:t>
      </w:r>
      <w:r w:rsidR="00E6140E">
        <w:rPr>
          <w:rFonts w:ascii="Times New Roman" w:eastAsia="Times New Roman" w:hAnsi="Times New Roman" w:cs="Times New Roman"/>
          <w:color w:val="000000"/>
          <w:sz w:val="28"/>
          <w:szCs w:val="28"/>
          <w:lang w:eastAsia="ru-RU"/>
        </w:rPr>
        <w:t xml:space="preserve"> </w:t>
      </w:r>
      <w:r w:rsidR="00E6140E" w:rsidRPr="00192CD4">
        <w:rPr>
          <w:rFonts w:ascii="Times New Roman" w:eastAsia="Times New Roman" w:hAnsi="Times New Roman" w:cs="Times New Roman"/>
          <w:color w:val="000000"/>
          <w:sz w:val="28"/>
          <w:szCs w:val="28"/>
          <w:lang w:eastAsia="ru-RU"/>
        </w:rPr>
        <w:t>Первые полеты человека с использованием летательного аппарата тяжелее воздуха были осуществлены на планерах.</w:t>
      </w:r>
    </w:p>
    <w:p w:rsidR="00E6140E" w:rsidRDefault="00E6140E" w:rsidP="003F4810">
      <w:pPr>
        <w:shd w:val="clear" w:color="auto" w:fill="FFFFFF"/>
        <w:spacing w:after="0"/>
        <w:rPr>
          <w:rFonts w:ascii="Times New Roman" w:eastAsia="Times New Roman" w:hAnsi="Times New Roman" w:cs="Times New Roman"/>
          <w:color w:val="000000"/>
          <w:sz w:val="28"/>
          <w:szCs w:val="28"/>
          <w:lang w:eastAsia="ru-RU"/>
        </w:rPr>
      </w:pPr>
    </w:p>
    <w:p w:rsidR="00E6140E" w:rsidRPr="00E6140E" w:rsidRDefault="00E6140E" w:rsidP="003F4810">
      <w:pPr>
        <w:shd w:val="clear" w:color="auto" w:fill="FFFFFF"/>
        <w:spacing w:after="0"/>
        <w:rPr>
          <w:rFonts w:ascii="Times New Roman" w:eastAsia="Times New Roman" w:hAnsi="Times New Roman" w:cs="Times New Roman"/>
          <w:b/>
          <w:color w:val="000000"/>
          <w:sz w:val="28"/>
          <w:szCs w:val="28"/>
          <w:lang w:eastAsia="ru-RU"/>
        </w:rPr>
      </w:pPr>
      <w:r w:rsidRPr="00E6140E">
        <w:rPr>
          <w:rFonts w:ascii="Times New Roman" w:eastAsia="Times New Roman" w:hAnsi="Times New Roman" w:cs="Times New Roman"/>
          <w:b/>
          <w:color w:val="000000"/>
          <w:sz w:val="28"/>
          <w:szCs w:val="28"/>
          <w:lang w:eastAsia="ru-RU"/>
        </w:rPr>
        <w:t>КАК ПЛАНЕР ПЕРЕДВИГАЕТСЯ В ВОЗДУХЕ?</w:t>
      </w:r>
    </w:p>
    <w:p w:rsidR="000E19E5" w:rsidRDefault="00192CD4" w:rsidP="003F4810">
      <w:pPr>
        <w:shd w:val="clear" w:color="auto" w:fill="FFFFFF"/>
        <w:spacing w:after="0"/>
        <w:rPr>
          <w:rFonts w:ascii="Times New Roman" w:eastAsia="Times New Roman" w:hAnsi="Times New Roman" w:cs="Times New Roman"/>
          <w:color w:val="000000"/>
          <w:sz w:val="28"/>
          <w:szCs w:val="28"/>
          <w:lang w:eastAsia="ru-RU"/>
        </w:rPr>
      </w:pPr>
      <w:r w:rsidRPr="00192CD4">
        <w:rPr>
          <w:rFonts w:ascii="Times New Roman" w:eastAsia="Times New Roman" w:hAnsi="Times New Roman" w:cs="Times New Roman"/>
          <w:color w:val="000000"/>
          <w:sz w:val="28"/>
          <w:szCs w:val="28"/>
          <w:lang w:eastAsia="ru-RU"/>
        </w:rPr>
        <w:t xml:space="preserve">Различают два режима полета планеров: планирование (скольжение) и парение. </w:t>
      </w:r>
    </w:p>
    <w:p w:rsidR="000E19E5" w:rsidRDefault="00192CD4" w:rsidP="003F4810">
      <w:pPr>
        <w:shd w:val="clear" w:color="auto" w:fill="FFFFFF"/>
        <w:spacing w:after="0"/>
        <w:rPr>
          <w:rFonts w:ascii="Times New Roman" w:eastAsia="Times New Roman" w:hAnsi="Times New Roman" w:cs="Times New Roman"/>
          <w:color w:val="000000"/>
          <w:sz w:val="28"/>
          <w:szCs w:val="28"/>
          <w:lang w:eastAsia="ru-RU"/>
        </w:rPr>
      </w:pPr>
      <w:r w:rsidRPr="00192CD4">
        <w:rPr>
          <w:rFonts w:ascii="Times New Roman" w:eastAsia="Times New Roman" w:hAnsi="Times New Roman" w:cs="Times New Roman"/>
          <w:color w:val="000000"/>
          <w:sz w:val="28"/>
          <w:szCs w:val="28"/>
          <w:lang w:eastAsia="ru-RU"/>
        </w:rPr>
        <w:t xml:space="preserve">Планирование - это установившийся полет со снижением, который можно уподобить скатыванию санок или тележки на колесах вниз по склону. </w:t>
      </w:r>
    </w:p>
    <w:p w:rsidR="000E19E5" w:rsidRDefault="00192CD4" w:rsidP="003F4810">
      <w:pPr>
        <w:shd w:val="clear" w:color="auto" w:fill="FFFFFF"/>
        <w:spacing w:after="0"/>
        <w:rPr>
          <w:rFonts w:ascii="Times New Roman" w:eastAsia="Times New Roman" w:hAnsi="Times New Roman" w:cs="Times New Roman"/>
          <w:color w:val="000000"/>
          <w:sz w:val="28"/>
          <w:szCs w:val="28"/>
          <w:lang w:eastAsia="ru-RU"/>
        </w:rPr>
      </w:pPr>
      <w:r w:rsidRPr="00192CD4">
        <w:rPr>
          <w:rFonts w:ascii="Times New Roman" w:eastAsia="Times New Roman" w:hAnsi="Times New Roman" w:cs="Times New Roman"/>
          <w:color w:val="000000"/>
          <w:sz w:val="28"/>
          <w:szCs w:val="28"/>
          <w:lang w:eastAsia="ru-RU"/>
        </w:rPr>
        <w:t xml:space="preserve">Парение - это использование подъемной силы, создаваемой воздушными потоками и поддерживающей летательный аппарат в воздухе. </w:t>
      </w:r>
    </w:p>
    <w:p w:rsidR="00531D9E" w:rsidRDefault="00531D9E" w:rsidP="003F4810">
      <w:pPr>
        <w:shd w:val="clear" w:color="auto" w:fill="FFFFFF"/>
        <w:spacing w:after="0"/>
        <w:rPr>
          <w:rFonts w:ascii="Times New Roman" w:eastAsia="Times New Roman" w:hAnsi="Times New Roman" w:cs="Times New Roman"/>
          <w:color w:val="000000"/>
          <w:sz w:val="28"/>
          <w:szCs w:val="28"/>
          <w:lang w:eastAsia="ru-RU"/>
        </w:rPr>
      </w:pPr>
    </w:p>
    <w:p w:rsidR="00531D9E" w:rsidRDefault="00531D9E" w:rsidP="003F4810">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КАК </w:t>
      </w:r>
      <w:r>
        <w:rPr>
          <w:rFonts w:ascii="Times New Roman" w:eastAsia="Times New Roman" w:hAnsi="Times New Roman" w:cs="Times New Roman"/>
          <w:b/>
          <w:color w:val="000000"/>
          <w:sz w:val="28"/>
          <w:szCs w:val="28"/>
          <w:lang w:eastAsia="ru-RU"/>
        </w:rPr>
        <w:t>УПРАВЛЯТЬ ПЛАНЕРОМ</w:t>
      </w:r>
      <w:r w:rsidRPr="00E6140E">
        <w:rPr>
          <w:rFonts w:ascii="Times New Roman" w:eastAsia="Times New Roman" w:hAnsi="Times New Roman" w:cs="Times New Roman"/>
          <w:b/>
          <w:color w:val="000000"/>
          <w:sz w:val="28"/>
          <w:szCs w:val="28"/>
          <w:lang w:eastAsia="ru-RU"/>
        </w:rPr>
        <w:t>?</w:t>
      </w:r>
    </w:p>
    <w:p w:rsidR="00531D9E" w:rsidRDefault="00531D9E" w:rsidP="003F4810">
      <w:pPr>
        <w:rPr>
          <w:rFonts w:ascii="Times New Roman" w:hAnsi="Times New Roman" w:cs="Times New Roman"/>
          <w:color w:val="000000"/>
          <w:sz w:val="28"/>
          <w:szCs w:val="28"/>
          <w:shd w:val="clear" w:color="auto" w:fill="FFFFFF"/>
        </w:rPr>
      </w:pPr>
      <w:r w:rsidRPr="00176606">
        <w:rPr>
          <w:rFonts w:ascii="Times New Roman" w:hAnsi="Times New Roman" w:cs="Times New Roman"/>
          <w:color w:val="000000"/>
          <w:sz w:val="28"/>
          <w:szCs w:val="28"/>
          <w:shd w:val="clear" w:color="auto" w:fill="FFFFFF"/>
        </w:rPr>
        <w:t>Управление рулем направления планера обычно осуществляют с помощью педалей (ножное управление), а управление рулем высоты и элеронами - с помощью ручки управления (ручное управление), однако в ряде случаев использовались и другие, менее традиционные способы.</w:t>
      </w:r>
    </w:p>
    <w:p w:rsidR="00531D9E" w:rsidRPr="00A54AE8" w:rsidRDefault="00531D9E" w:rsidP="003F4810">
      <w:pPr>
        <w:rPr>
          <w:rStyle w:val="a3"/>
          <w:rFonts w:ascii="Times New Roman" w:hAnsi="Times New Roman" w:cs="Times New Roman"/>
          <w:color w:val="000000"/>
          <w:sz w:val="28"/>
          <w:szCs w:val="28"/>
          <w:shd w:val="clear" w:color="auto" w:fill="FFFFFF"/>
        </w:rPr>
      </w:pPr>
      <w:r w:rsidRPr="00A54AE8">
        <w:rPr>
          <w:rStyle w:val="a3"/>
          <w:rFonts w:ascii="Times New Roman" w:hAnsi="Times New Roman" w:cs="Times New Roman"/>
          <w:color w:val="000000"/>
          <w:sz w:val="28"/>
          <w:szCs w:val="28"/>
          <w:shd w:val="clear" w:color="auto" w:fill="FFFFFF"/>
        </w:rPr>
        <w:t>Парение</w:t>
      </w:r>
    </w:p>
    <w:p w:rsidR="00531D9E" w:rsidRDefault="00531D9E" w:rsidP="003F4810">
      <w:pPr>
        <w:rPr>
          <w:rFonts w:ascii="Times New Roman" w:hAnsi="Times New Roman" w:cs="Times New Roman"/>
          <w:color w:val="000000"/>
          <w:sz w:val="28"/>
          <w:szCs w:val="28"/>
          <w:shd w:val="clear" w:color="auto" w:fill="FFFFFF"/>
        </w:rPr>
      </w:pPr>
      <w:r w:rsidRPr="00A54AE8">
        <w:rPr>
          <w:rFonts w:ascii="Times New Roman" w:hAnsi="Times New Roman" w:cs="Times New Roman"/>
          <w:color w:val="000000"/>
          <w:sz w:val="28"/>
          <w:szCs w:val="28"/>
          <w:shd w:val="clear" w:color="auto" w:fill="FFFFFF"/>
        </w:rPr>
        <w:t>Ранней формой планерного спорта было скольжение с вершины горы в долину. Существует ряд методов использования ветра для парения, из которых парение над склоном горы является наиболее простым. Восходящие потоки воздуха над склоном горы или отвесным берегом могут долго удерживать планер в воздухе, если его скорость снижения в спокойном воздухе сравнима со скоростью подъема воздушных масс. (Парение птиц объясняется этим эффектом.) Восходящие потоки воздуха могут простираться до высот, в несколько раз превышающих высоту препятствия, и начинаться довольно далеко от наветренного склона. Восходящие потоки воздуха часто возникают и в атмосфере. Они появляются, например, при неравномерном нагревании земной поверхности (</w:t>
      </w:r>
      <w:proofErr w:type="spellStart"/>
      <w:r w:rsidRPr="00A54AE8">
        <w:rPr>
          <w:rFonts w:ascii="Times New Roman" w:hAnsi="Times New Roman" w:cs="Times New Roman"/>
          <w:color w:val="000000"/>
          <w:sz w:val="28"/>
          <w:szCs w:val="28"/>
          <w:shd w:val="clear" w:color="auto" w:fill="FFFFFF"/>
        </w:rPr>
        <w:t>термики</w:t>
      </w:r>
      <w:proofErr w:type="spellEnd"/>
      <w:r w:rsidRPr="00A54AE8">
        <w:rPr>
          <w:rFonts w:ascii="Times New Roman" w:hAnsi="Times New Roman" w:cs="Times New Roman"/>
          <w:color w:val="000000"/>
          <w:sz w:val="28"/>
          <w:szCs w:val="28"/>
          <w:shd w:val="clear" w:color="auto" w:fill="FFFFFF"/>
        </w:rPr>
        <w:t xml:space="preserve">, или термические токи). В таком потоке парящий планер или птица могут описывать круги и спирали без потери или даже с набором высоты. Если поднимающийся воздух влажный, то в нем образуются облака. Типичным признаком восходящего термического тока являются кучевые облака над равнинной местностью. Мощные восходящие потоки воздуха возникают на фронте урагана или грозы. Эти потоки иногда используют для подъема планеров на </w:t>
      </w:r>
      <w:r w:rsidRPr="00A54AE8">
        <w:rPr>
          <w:rFonts w:ascii="Times New Roman" w:hAnsi="Times New Roman" w:cs="Times New Roman"/>
          <w:color w:val="000000"/>
          <w:sz w:val="28"/>
          <w:szCs w:val="28"/>
          <w:shd w:val="clear" w:color="auto" w:fill="FFFFFF"/>
        </w:rPr>
        <w:lastRenderedPageBreak/>
        <w:t xml:space="preserve">большие высоты и перелетов на большие расстояния. Однако такие полеты чрезвычайно рискованны вследствие сильной турбулентности, льдообразования и града, которые обычно сопровождают бурю или грозу. </w:t>
      </w:r>
    </w:p>
    <w:p w:rsidR="00E6140E" w:rsidRDefault="00E6140E" w:rsidP="003F4810">
      <w:pPr>
        <w:shd w:val="clear" w:color="auto" w:fill="FFFFFF"/>
        <w:spacing w:after="0"/>
        <w:rPr>
          <w:rFonts w:ascii="Times New Roman" w:eastAsia="Times New Roman" w:hAnsi="Times New Roman" w:cs="Times New Roman"/>
          <w:b/>
          <w:color w:val="000000"/>
          <w:sz w:val="28"/>
          <w:szCs w:val="28"/>
          <w:lang w:eastAsia="ru-RU"/>
        </w:rPr>
      </w:pPr>
    </w:p>
    <w:p w:rsidR="00E6140E" w:rsidRDefault="00E6140E" w:rsidP="003F4810">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КАК ЛЁТЧИК РАСПОЛАГАЕТСЯ В ПЛАНЕРЕ</w:t>
      </w:r>
      <w:r w:rsidRPr="00E6140E">
        <w:rPr>
          <w:rFonts w:ascii="Times New Roman" w:eastAsia="Times New Roman" w:hAnsi="Times New Roman" w:cs="Times New Roman"/>
          <w:b/>
          <w:color w:val="000000"/>
          <w:sz w:val="28"/>
          <w:szCs w:val="28"/>
          <w:lang w:eastAsia="ru-RU"/>
        </w:rPr>
        <w:t>?</w:t>
      </w:r>
    </w:p>
    <w:p w:rsidR="000E19E5" w:rsidRDefault="00192CD4" w:rsidP="003F4810">
      <w:pPr>
        <w:shd w:val="clear" w:color="auto" w:fill="FFFFFF"/>
        <w:spacing w:after="0"/>
        <w:rPr>
          <w:rFonts w:ascii="Times New Roman" w:eastAsia="Times New Roman" w:hAnsi="Times New Roman" w:cs="Times New Roman"/>
          <w:color w:val="000000"/>
          <w:sz w:val="28"/>
          <w:szCs w:val="28"/>
          <w:lang w:eastAsia="ru-RU"/>
        </w:rPr>
      </w:pPr>
      <w:r w:rsidRPr="00192CD4">
        <w:rPr>
          <w:rFonts w:ascii="Times New Roman" w:eastAsia="Times New Roman" w:hAnsi="Times New Roman" w:cs="Times New Roman"/>
          <w:color w:val="000000"/>
          <w:sz w:val="28"/>
          <w:szCs w:val="28"/>
          <w:lang w:eastAsia="ru-RU"/>
        </w:rPr>
        <w:t>Эти летательные аппараты не имели ни кабины летчика, ни шасси. На некоторых планерах (как у братьев Райт) летчик лежал на платформе, тогда как на других (таких, как планер О.</w:t>
      </w:r>
      <w:r w:rsidR="000B0772">
        <w:rPr>
          <w:rFonts w:ascii="Times New Roman" w:eastAsia="Times New Roman" w:hAnsi="Times New Roman" w:cs="Times New Roman"/>
          <w:color w:val="000000"/>
          <w:sz w:val="28"/>
          <w:szCs w:val="28"/>
          <w:lang w:eastAsia="ru-RU"/>
        </w:rPr>
        <w:t xml:space="preserve"> </w:t>
      </w:r>
      <w:proofErr w:type="spellStart"/>
      <w:r w:rsidRPr="00192CD4">
        <w:rPr>
          <w:rFonts w:ascii="Times New Roman" w:eastAsia="Times New Roman" w:hAnsi="Times New Roman" w:cs="Times New Roman"/>
          <w:color w:val="000000"/>
          <w:sz w:val="28"/>
          <w:szCs w:val="28"/>
          <w:lang w:eastAsia="ru-RU"/>
        </w:rPr>
        <w:t>Лилиенталя</w:t>
      </w:r>
      <w:proofErr w:type="spellEnd"/>
      <w:r w:rsidRPr="00192CD4">
        <w:rPr>
          <w:rFonts w:ascii="Times New Roman" w:eastAsia="Times New Roman" w:hAnsi="Times New Roman" w:cs="Times New Roman"/>
          <w:color w:val="000000"/>
          <w:sz w:val="28"/>
          <w:szCs w:val="28"/>
          <w:lang w:eastAsia="ru-RU"/>
        </w:rPr>
        <w:t xml:space="preserve">) летчик висел на руках и управлял полетом движениями своего тела. </w:t>
      </w:r>
    </w:p>
    <w:p w:rsidR="00192CD4" w:rsidRDefault="00192CD4" w:rsidP="003F4810">
      <w:pPr>
        <w:shd w:val="clear" w:color="auto" w:fill="FFFFFF"/>
        <w:spacing w:after="0"/>
        <w:rPr>
          <w:rFonts w:ascii="Times New Roman" w:eastAsia="Times New Roman" w:hAnsi="Times New Roman" w:cs="Times New Roman"/>
          <w:color w:val="000000"/>
          <w:sz w:val="28"/>
          <w:szCs w:val="28"/>
          <w:lang w:eastAsia="ru-RU"/>
        </w:rPr>
      </w:pPr>
      <w:r w:rsidRPr="00192CD4">
        <w:rPr>
          <w:rFonts w:ascii="Times New Roman" w:eastAsia="Times New Roman" w:hAnsi="Times New Roman" w:cs="Times New Roman"/>
          <w:color w:val="000000"/>
          <w:sz w:val="28"/>
          <w:szCs w:val="28"/>
          <w:lang w:eastAsia="ru-RU"/>
        </w:rPr>
        <w:t>После Первой мировой войны учебные планеры оборудовали рулями высоты, рулями направления и элеронами, позволившими летчику более эффективно управлять вертикальными, горизонтальными и поперечными движениями летательного аппарата. Но все же летчик по-прежнему располагался в кресле, не защищенном от воздушных потоков. Несколько позже появились такие устройства, как лобовое стекло, обтекатель кабины летчика и приборы.</w:t>
      </w:r>
    </w:p>
    <w:p w:rsidR="00906005" w:rsidRDefault="00906005" w:rsidP="003F4810">
      <w:pPr>
        <w:shd w:val="clear" w:color="auto" w:fill="FFFFFF"/>
        <w:spacing w:after="0"/>
        <w:ind w:left="720"/>
        <w:rPr>
          <w:rFonts w:ascii="Times New Roman" w:eastAsia="Times New Roman" w:hAnsi="Times New Roman" w:cs="Times New Roman"/>
          <w:color w:val="000000"/>
          <w:sz w:val="28"/>
          <w:szCs w:val="28"/>
          <w:lang w:eastAsia="ru-RU"/>
        </w:rPr>
      </w:pPr>
    </w:p>
    <w:p w:rsidR="004A5A64" w:rsidRPr="00E6140E" w:rsidRDefault="004A5A64" w:rsidP="003F4810">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КАК ВЫГЛЯДИТ СОВРЕМЕННЫЙ ПЛАНЕР</w:t>
      </w:r>
      <w:r w:rsidRPr="00E6140E">
        <w:rPr>
          <w:rFonts w:ascii="Times New Roman" w:eastAsia="Times New Roman" w:hAnsi="Times New Roman" w:cs="Times New Roman"/>
          <w:b/>
          <w:color w:val="000000"/>
          <w:sz w:val="28"/>
          <w:szCs w:val="28"/>
          <w:lang w:eastAsia="ru-RU"/>
        </w:rPr>
        <w:t>?</w:t>
      </w:r>
    </w:p>
    <w:p w:rsidR="004A5A64" w:rsidRDefault="00906005" w:rsidP="003F4810">
      <w:pPr>
        <w:shd w:val="clear" w:color="auto" w:fill="FFFFFF"/>
        <w:spacing w:after="0"/>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О</w:t>
      </w:r>
      <w:r w:rsidRPr="00906005">
        <w:rPr>
          <w:rFonts w:ascii="Times New Roman" w:hAnsi="Times New Roman" w:cs="Times New Roman"/>
          <w:color w:val="000000"/>
          <w:sz w:val="28"/>
          <w:szCs w:val="28"/>
          <w:shd w:val="clear" w:color="auto" w:fill="FFFFFF"/>
        </w:rPr>
        <w:t>бтекаемыми должны быть его фюзеляж и кабина летчика и тем больше удлинение его крыла и поверхностей хвостового оперения. Практически все планеры-парители, на которых были достигнуты рекордные результаты, представляют собой шедевры с идеальным сочетанием достижений аэродинамики и прочности конструкций. Органы управления таких летательных аппаратов должны обеспечивать легкость управления и высокую маневренность.</w:t>
      </w:r>
    </w:p>
    <w:p w:rsidR="004A5A64" w:rsidRDefault="004A5A64" w:rsidP="003F4810">
      <w:pPr>
        <w:shd w:val="clear" w:color="auto" w:fill="FFFFFF"/>
        <w:spacing w:after="0"/>
        <w:rPr>
          <w:rFonts w:ascii="Times New Roman" w:eastAsia="Times New Roman" w:hAnsi="Times New Roman" w:cs="Times New Roman"/>
          <w:color w:val="000000"/>
          <w:sz w:val="28"/>
          <w:szCs w:val="28"/>
          <w:lang w:eastAsia="ru-RU"/>
        </w:rPr>
      </w:pPr>
    </w:p>
    <w:p w:rsidR="004A5A64" w:rsidRPr="00E6140E" w:rsidRDefault="004A5A64" w:rsidP="003F4810">
      <w:pPr>
        <w:shd w:val="clear" w:color="auto" w:fill="FFFFFF"/>
        <w:spacing w:after="0"/>
        <w:rPr>
          <w:rFonts w:ascii="Times New Roman" w:eastAsia="Times New Roman" w:hAnsi="Times New Roman" w:cs="Times New Roman"/>
          <w:b/>
          <w:color w:val="000000"/>
          <w:sz w:val="28"/>
          <w:szCs w:val="28"/>
          <w:lang w:eastAsia="ru-RU"/>
        </w:rPr>
      </w:pPr>
      <w:r w:rsidRPr="00E6140E">
        <w:rPr>
          <w:rFonts w:ascii="Times New Roman" w:eastAsia="Times New Roman" w:hAnsi="Times New Roman" w:cs="Times New Roman"/>
          <w:b/>
          <w:color w:val="000000"/>
          <w:sz w:val="28"/>
          <w:szCs w:val="28"/>
          <w:lang w:eastAsia="ru-RU"/>
        </w:rPr>
        <w:t>КАК</w:t>
      </w:r>
      <w:r>
        <w:rPr>
          <w:rFonts w:ascii="Times New Roman" w:eastAsia="Times New Roman" w:hAnsi="Times New Roman" w:cs="Times New Roman"/>
          <w:b/>
          <w:color w:val="000000"/>
          <w:sz w:val="28"/>
          <w:szCs w:val="28"/>
          <w:lang w:eastAsia="ru-RU"/>
        </w:rPr>
        <w:t>ИЕ ВИДЫ СОВРЕМЕННЫХ ПЛАНЕРОВ ВЫ ЗНАЕТЕ</w:t>
      </w:r>
      <w:r w:rsidRPr="00E6140E">
        <w:rPr>
          <w:rFonts w:ascii="Times New Roman" w:eastAsia="Times New Roman" w:hAnsi="Times New Roman" w:cs="Times New Roman"/>
          <w:b/>
          <w:color w:val="000000"/>
          <w:sz w:val="28"/>
          <w:szCs w:val="28"/>
          <w:lang w:eastAsia="ru-RU"/>
        </w:rPr>
        <w:t>?</w:t>
      </w:r>
    </w:p>
    <w:p w:rsidR="00B73CFE" w:rsidRDefault="00B73CFE" w:rsidP="003F4810">
      <w:pPr>
        <w:rPr>
          <w:rFonts w:ascii="Times New Roman" w:hAnsi="Times New Roman" w:cs="Times New Roman"/>
          <w:color w:val="000000"/>
          <w:sz w:val="28"/>
          <w:szCs w:val="28"/>
          <w:shd w:val="clear" w:color="auto" w:fill="FFFFFF"/>
        </w:rPr>
      </w:pPr>
      <w:r w:rsidRPr="004A5A64">
        <w:rPr>
          <w:rFonts w:ascii="Times New Roman" w:hAnsi="Times New Roman" w:cs="Times New Roman"/>
          <w:i/>
          <w:color w:val="000000"/>
          <w:sz w:val="28"/>
          <w:szCs w:val="28"/>
          <w:shd w:val="clear" w:color="auto" w:fill="FFFFFF"/>
        </w:rPr>
        <w:t>Беспилотные планеры</w:t>
      </w:r>
      <w:r w:rsidRPr="00B73CFE">
        <w:rPr>
          <w:rFonts w:ascii="Times New Roman" w:hAnsi="Times New Roman" w:cs="Times New Roman"/>
          <w:color w:val="000000"/>
          <w:sz w:val="28"/>
          <w:szCs w:val="28"/>
          <w:shd w:val="clear" w:color="auto" w:fill="FFFFFF"/>
        </w:rPr>
        <w:t xml:space="preserve"> нашли применение в годы Второй мировой войны в виде планирующих бомб, сбрасываемых с самолетов на наземные или морские цели. В ряде случаев при этом осуществлялось дистанционное радионаведение на цель с помощью телевизионного или прямого визуального прицеливания.</w:t>
      </w:r>
    </w:p>
    <w:p w:rsidR="004A5A64" w:rsidRPr="004A5A64" w:rsidRDefault="004A5A64" w:rsidP="003F4810">
      <w:pPr>
        <w:rPr>
          <w:rStyle w:val="a3"/>
          <w:rFonts w:ascii="Times New Roman" w:hAnsi="Times New Roman" w:cs="Times New Roman"/>
          <w:b w:val="0"/>
          <w:i/>
          <w:color w:val="000000"/>
          <w:sz w:val="28"/>
          <w:szCs w:val="28"/>
          <w:shd w:val="clear" w:color="auto" w:fill="FFFFFF"/>
        </w:rPr>
      </w:pPr>
      <w:r w:rsidRPr="004A5A64">
        <w:rPr>
          <w:rStyle w:val="a3"/>
          <w:rFonts w:ascii="Times New Roman" w:hAnsi="Times New Roman" w:cs="Times New Roman"/>
          <w:b w:val="0"/>
          <w:i/>
          <w:color w:val="000000"/>
          <w:sz w:val="28"/>
          <w:szCs w:val="28"/>
          <w:shd w:val="clear" w:color="auto" w:fill="FFFFFF"/>
        </w:rPr>
        <w:t>Моторные планеры</w:t>
      </w:r>
    </w:p>
    <w:p w:rsidR="004A5A64" w:rsidRPr="00A54AE8" w:rsidRDefault="004A5A64" w:rsidP="003F4810">
      <w:pPr>
        <w:rPr>
          <w:rFonts w:ascii="Times New Roman" w:hAnsi="Times New Roman" w:cs="Times New Roman"/>
          <w:color w:val="000000"/>
          <w:sz w:val="28"/>
          <w:szCs w:val="28"/>
          <w:shd w:val="clear" w:color="auto" w:fill="FFFFFF"/>
        </w:rPr>
      </w:pPr>
      <w:r w:rsidRPr="00A54AE8">
        <w:rPr>
          <w:rFonts w:ascii="Times New Roman" w:hAnsi="Times New Roman" w:cs="Times New Roman"/>
          <w:color w:val="000000"/>
          <w:sz w:val="28"/>
          <w:szCs w:val="28"/>
          <w:shd w:val="clear" w:color="auto" w:fill="FFFFFF"/>
        </w:rPr>
        <w:t xml:space="preserve">Некоторые планеры снабжены небольшим вспомогательным двигателем, который они используют для самостоятельного взлета. Вспомогательный двигатель может служить не только для взлета, но и для перелета через </w:t>
      </w:r>
      <w:r w:rsidRPr="00A54AE8">
        <w:rPr>
          <w:rFonts w:ascii="Times New Roman" w:hAnsi="Times New Roman" w:cs="Times New Roman"/>
          <w:color w:val="000000"/>
          <w:sz w:val="28"/>
          <w:szCs w:val="28"/>
          <w:shd w:val="clear" w:color="auto" w:fill="FFFFFF"/>
        </w:rPr>
        <w:lastRenderedPageBreak/>
        <w:t>область с неблагоприятными атмосферными условиями, а также в аварийных ситуациях. После взлета двигатель выключают.</w:t>
      </w:r>
    </w:p>
    <w:p w:rsidR="00531D9E" w:rsidRPr="00E6140E" w:rsidRDefault="00A54AE8" w:rsidP="003F4810">
      <w:pPr>
        <w:shd w:val="clear" w:color="auto" w:fill="FFFFFF"/>
        <w:spacing w:after="0"/>
        <w:rPr>
          <w:rFonts w:ascii="Times New Roman" w:eastAsia="Times New Roman" w:hAnsi="Times New Roman" w:cs="Times New Roman"/>
          <w:b/>
          <w:color w:val="000000"/>
          <w:sz w:val="28"/>
          <w:szCs w:val="28"/>
          <w:lang w:eastAsia="ru-RU"/>
        </w:rPr>
      </w:pPr>
      <w:r w:rsidRPr="00A54AE8">
        <w:rPr>
          <w:rFonts w:ascii="Times New Roman" w:hAnsi="Times New Roman" w:cs="Times New Roman"/>
          <w:color w:val="000000"/>
          <w:sz w:val="28"/>
          <w:szCs w:val="28"/>
        </w:rPr>
        <w:br/>
      </w:r>
      <w:r w:rsidR="00531D9E">
        <w:rPr>
          <w:rFonts w:ascii="Times New Roman" w:eastAsia="Times New Roman" w:hAnsi="Times New Roman" w:cs="Times New Roman"/>
          <w:b/>
          <w:color w:val="000000"/>
          <w:sz w:val="28"/>
          <w:szCs w:val="28"/>
          <w:lang w:eastAsia="ru-RU"/>
        </w:rPr>
        <w:t>ЧТО ТАКОЕ ПЛАНЕРИЗМ</w:t>
      </w:r>
      <w:r w:rsidR="00531D9E" w:rsidRPr="00E6140E">
        <w:rPr>
          <w:rFonts w:ascii="Times New Roman" w:eastAsia="Times New Roman" w:hAnsi="Times New Roman" w:cs="Times New Roman"/>
          <w:b/>
          <w:color w:val="000000"/>
          <w:sz w:val="28"/>
          <w:szCs w:val="28"/>
          <w:lang w:eastAsia="ru-RU"/>
        </w:rPr>
        <w:t>?</w:t>
      </w:r>
    </w:p>
    <w:p w:rsidR="0026195F" w:rsidRPr="0026195F" w:rsidRDefault="0026195F" w:rsidP="003F4810">
      <w:pPr>
        <w:rPr>
          <w:rStyle w:val="a3"/>
          <w:rFonts w:ascii="Times New Roman" w:hAnsi="Times New Roman" w:cs="Times New Roman"/>
          <w:color w:val="000000"/>
          <w:sz w:val="28"/>
          <w:szCs w:val="28"/>
          <w:shd w:val="clear" w:color="auto" w:fill="FFFFFF"/>
        </w:rPr>
      </w:pPr>
      <w:r w:rsidRPr="0026195F">
        <w:rPr>
          <w:rFonts w:ascii="Times New Roman" w:hAnsi="Times New Roman" w:cs="Times New Roman"/>
          <w:color w:val="000000"/>
          <w:sz w:val="28"/>
          <w:szCs w:val="28"/>
          <w:shd w:val="clear" w:color="auto" w:fill="FFFFFF"/>
        </w:rPr>
        <w:t xml:space="preserve">Полет на планере над пересеченной местностью является наиболее сложным видом планерного спорта. Совершая полет на дальность или перелет в назначенное место, планерист использует в полете все полезные для него воздушные потоки, встречающиеся на пути: ветры, возникающие над склонами гор, </w:t>
      </w:r>
      <w:proofErr w:type="spellStart"/>
      <w:r w:rsidRPr="0026195F">
        <w:rPr>
          <w:rFonts w:ascii="Times New Roman" w:hAnsi="Times New Roman" w:cs="Times New Roman"/>
          <w:color w:val="000000"/>
          <w:sz w:val="28"/>
          <w:szCs w:val="28"/>
          <w:shd w:val="clear" w:color="auto" w:fill="FFFFFF"/>
        </w:rPr>
        <w:t>термики</w:t>
      </w:r>
      <w:proofErr w:type="spellEnd"/>
      <w:r w:rsidRPr="0026195F">
        <w:rPr>
          <w:rFonts w:ascii="Times New Roman" w:hAnsi="Times New Roman" w:cs="Times New Roman"/>
          <w:color w:val="000000"/>
          <w:sz w:val="28"/>
          <w:szCs w:val="28"/>
          <w:shd w:val="clear" w:color="auto" w:fill="FFFFFF"/>
        </w:rPr>
        <w:t xml:space="preserve">, обусловленные рельефом местности или неустойчивостью атмосферы, дорожки облаков, фронтальные поверхности и ветровые волны. Иногда летчик парит, перемещаясь то вперед, то назад до тех пор, пока не встретит увенчанный облаком </w:t>
      </w:r>
      <w:proofErr w:type="spellStart"/>
      <w:r w:rsidRPr="0026195F">
        <w:rPr>
          <w:rFonts w:ascii="Times New Roman" w:hAnsi="Times New Roman" w:cs="Times New Roman"/>
          <w:color w:val="000000"/>
          <w:sz w:val="28"/>
          <w:szCs w:val="28"/>
          <w:shd w:val="clear" w:color="auto" w:fill="FFFFFF"/>
        </w:rPr>
        <w:t>термик</w:t>
      </w:r>
      <w:proofErr w:type="spellEnd"/>
      <w:r w:rsidRPr="0026195F">
        <w:rPr>
          <w:rFonts w:ascii="Times New Roman" w:hAnsi="Times New Roman" w:cs="Times New Roman"/>
          <w:color w:val="000000"/>
          <w:sz w:val="28"/>
          <w:szCs w:val="28"/>
          <w:shd w:val="clear" w:color="auto" w:fill="FFFFFF"/>
        </w:rPr>
        <w:t xml:space="preserve">, простирающийся вдоль его маршрута и позволяющий набрать высоту. Он может использовать этот поток для подъема на большую высоту и затем планировать вниз до встречи со следующим </w:t>
      </w:r>
      <w:proofErr w:type="spellStart"/>
      <w:r w:rsidRPr="0026195F">
        <w:rPr>
          <w:rFonts w:ascii="Times New Roman" w:hAnsi="Times New Roman" w:cs="Times New Roman"/>
          <w:color w:val="000000"/>
          <w:sz w:val="28"/>
          <w:szCs w:val="28"/>
          <w:shd w:val="clear" w:color="auto" w:fill="FFFFFF"/>
        </w:rPr>
        <w:t>термиком</w:t>
      </w:r>
      <w:proofErr w:type="spellEnd"/>
      <w:r w:rsidRPr="0026195F">
        <w:rPr>
          <w:rFonts w:ascii="Times New Roman" w:hAnsi="Times New Roman" w:cs="Times New Roman"/>
          <w:color w:val="000000"/>
          <w:sz w:val="28"/>
          <w:szCs w:val="28"/>
          <w:shd w:val="clear" w:color="auto" w:fill="FFFFFF"/>
        </w:rPr>
        <w:t xml:space="preserve">. Бывает (особенно поздно вечером), что, когда летчик считает уже неизбежной незапланированную посадку вследствие потери высоты, около земли ему вдруг встретится </w:t>
      </w:r>
      <w:proofErr w:type="spellStart"/>
      <w:r w:rsidRPr="0026195F">
        <w:rPr>
          <w:rFonts w:ascii="Times New Roman" w:hAnsi="Times New Roman" w:cs="Times New Roman"/>
          <w:color w:val="000000"/>
          <w:sz w:val="28"/>
          <w:szCs w:val="28"/>
          <w:shd w:val="clear" w:color="auto" w:fill="FFFFFF"/>
        </w:rPr>
        <w:t>термик</w:t>
      </w:r>
      <w:proofErr w:type="spellEnd"/>
      <w:r w:rsidRPr="0026195F">
        <w:rPr>
          <w:rFonts w:ascii="Times New Roman" w:hAnsi="Times New Roman" w:cs="Times New Roman"/>
          <w:color w:val="000000"/>
          <w:sz w:val="28"/>
          <w:szCs w:val="28"/>
          <w:shd w:val="clear" w:color="auto" w:fill="FFFFFF"/>
        </w:rPr>
        <w:t>, который снова вознесет планер на высоту. Захватывающий полет такого рода требует не только высокой техники пилотирования, но и мастерства навигации и глубокого понимания метеорологических явлений. В настоящее время планеристы достигают высот порядка 18 км, используя герметические кабины или высотные скафандры.</w:t>
      </w:r>
      <w:r w:rsidRPr="0026195F">
        <w:rPr>
          <w:rFonts w:ascii="Times New Roman" w:hAnsi="Times New Roman" w:cs="Times New Roman"/>
          <w:color w:val="000000"/>
          <w:sz w:val="28"/>
          <w:szCs w:val="28"/>
        </w:rPr>
        <w:br/>
      </w:r>
    </w:p>
    <w:p w:rsidR="0026195F" w:rsidRPr="00531D9E" w:rsidRDefault="00531D9E" w:rsidP="003F4810">
      <w:pPr>
        <w:rPr>
          <w:rStyle w:val="a3"/>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shd w:val="clear" w:color="auto" w:fill="FFFFFF"/>
        </w:rPr>
        <w:t xml:space="preserve">КАКИЕ ЕЩЁ </w:t>
      </w:r>
      <w:r w:rsidR="00951CA4">
        <w:rPr>
          <w:rStyle w:val="a3"/>
          <w:rFonts w:ascii="Times New Roman" w:hAnsi="Times New Roman" w:cs="Times New Roman"/>
          <w:color w:val="000000"/>
          <w:sz w:val="28"/>
          <w:szCs w:val="28"/>
          <w:shd w:val="clear" w:color="auto" w:fill="FFFFFF"/>
        </w:rPr>
        <w:t>СПОСОБЫ ПЕРЕМЕЩЕНИЯ В ВОЗДУХЕ БЕЗ ПОМОЩИ МОТОРА ВЫ ЗНАЕТЕ</w:t>
      </w:r>
      <w:r w:rsidRPr="00531D9E">
        <w:rPr>
          <w:rStyle w:val="a3"/>
          <w:rFonts w:ascii="Times New Roman" w:hAnsi="Times New Roman" w:cs="Times New Roman"/>
          <w:color w:val="000000"/>
          <w:sz w:val="28"/>
          <w:szCs w:val="28"/>
          <w:shd w:val="clear" w:color="auto" w:fill="FFFFFF"/>
        </w:rPr>
        <w:t>?</w:t>
      </w:r>
    </w:p>
    <w:p w:rsidR="00531D9E" w:rsidRPr="00531D9E" w:rsidRDefault="00531D9E" w:rsidP="003F4810">
      <w:pPr>
        <w:rPr>
          <w:rFonts w:ascii="Times New Roman" w:hAnsi="Times New Roman" w:cs="Times New Roman"/>
          <w:i/>
          <w:color w:val="000000"/>
          <w:sz w:val="28"/>
          <w:szCs w:val="28"/>
          <w:shd w:val="clear" w:color="auto" w:fill="FFFFFF"/>
        </w:rPr>
      </w:pPr>
      <w:r w:rsidRPr="00531D9E">
        <w:rPr>
          <w:rFonts w:ascii="Times New Roman" w:hAnsi="Times New Roman" w:cs="Times New Roman"/>
          <w:i/>
          <w:color w:val="000000"/>
          <w:sz w:val="28"/>
          <w:szCs w:val="28"/>
          <w:shd w:val="clear" w:color="auto" w:fill="FFFFFF"/>
        </w:rPr>
        <w:t>Дельтаплан</w:t>
      </w:r>
    </w:p>
    <w:p w:rsidR="0026195F" w:rsidRDefault="0026195F" w:rsidP="003F4810">
      <w:pPr>
        <w:rPr>
          <w:rFonts w:ascii="Times New Roman" w:hAnsi="Times New Roman" w:cs="Times New Roman"/>
          <w:color w:val="000000"/>
          <w:sz w:val="28"/>
          <w:szCs w:val="28"/>
          <w:shd w:val="clear" w:color="auto" w:fill="FFFFFF"/>
        </w:rPr>
      </w:pPr>
      <w:r w:rsidRPr="0026195F">
        <w:rPr>
          <w:rFonts w:ascii="Times New Roman" w:hAnsi="Times New Roman" w:cs="Times New Roman"/>
          <w:color w:val="000000"/>
          <w:sz w:val="28"/>
          <w:szCs w:val="28"/>
          <w:shd w:val="clear" w:color="auto" w:fill="FFFFFF"/>
        </w:rPr>
        <w:t>Широкое распространение получили очень легкие летательные аппараты, подобные бумажному змею, на которых человек может осуществлять взлет и посадку самостоятельно, без использования каких-либо дополнительных средств и приспособлений. На таком планере достигнуты высоты более 3,5 км. Летчик, висящий на привязных ремнях, управляет дельтапланом посредство</w:t>
      </w:r>
      <w:bookmarkStart w:id="0" w:name="_GoBack"/>
      <w:bookmarkEnd w:id="0"/>
      <w:r w:rsidRPr="0026195F">
        <w:rPr>
          <w:rFonts w:ascii="Times New Roman" w:hAnsi="Times New Roman" w:cs="Times New Roman"/>
          <w:color w:val="000000"/>
          <w:sz w:val="28"/>
          <w:szCs w:val="28"/>
          <w:shd w:val="clear" w:color="auto" w:fill="FFFFFF"/>
        </w:rPr>
        <w:t xml:space="preserve">м перемещения </w:t>
      </w:r>
      <w:r w:rsidRPr="00400EA7">
        <w:rPr>
          <w:rFonts w:ascii="Times New Roman" w:hAnsi="Times New Roman" w:cs="Times New Roman"/>
          <w:color w:val="000000"/>
          <w:sz w:val="28"/>
          <w:szCs w:val="28"/>
          <w:shd w:val="clear" w:color="auto" w:fill="FFFFFF"/>
        </w:rPr>
        <w:t>своего тела, как это делали первые летчики.</w:t>
      </w:r>
    </w:p>
    <w:p w:rsidR="00951CA4" w:rsidRPr="00531D9E" w:rsidRDefault="00951CA4" w:rsidP="003F4810">
      <w:pP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Аэродинамическая труба</w:t>
      </w:r>
    </w:p>
    <w:p w:rsidR="00951CA4" w:rsidRPr="00400EA7" w:rsidRDefault="00951CA4" w:rsidP="00176606">
      <w:pPr>
        <w:spacing w:line="240" w:lineRule="auto"/>
        <w:rPr>
          <w:rFonts w:ascii="Times New Roman" w:hAnsi="Times New Roman" w:cs="Times New Roman"/>
          <w:sz w:val="28"/>
          <w:szCs w:val="28"/>
        </w:rPr>
      </w:pPr>
    </w:p>
    <w:sectPr w:rsidR="00951CA4" w:rsidRPr="0040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C2"/>
    <w:rsid w:val="00003B17"/>
    <w:rsid w:val="00004A43"/>
    <w:rsid w:val="00006264"/>
    <w:rsid w:val="00010945"/>
    <w:rsid w:val="000148C4"/>
    <w:rsid w:val="00014AAF"/>
    <w:rsid w:val="00015E4E"/>
    <w:rsid w:val="000163C9"/>
    <w:rsid w:val="00021357"/>
    <w:rsid w:val="00021B4E"/>
    <w:rsid w:val="00033E5F"/>
    <w:rsid w:val="00036600"/>
    <w:rsid w:val="000426EA"/>
    <w:rsid w:val="00052DCA"/>
    <w:rsid w:val="000530B3"/>
    <w:rsid w:val="00054F9B"/>
    <w:rsid w:val="00057460"/>
    <w:rsid w:val="00064214"/>
    <w:rsid w:val="00066424"/>
    <w:rsid w:val="0007162A"/>
    <w:rsid w:val="000720CA"/>
    <w:rsid w:val="00073E29"/>
    <w:rsid w:val="0007577D"/>
    <w:rsid w:val="00077519"/>
    <w:rsid w:val="000908E9"/>
    <w:rsid w:val="0009637F"/>
    <w:rsid w:val="00096C2B"/>
    <w:rsid w:val="000A4468"/>
    <w:rsid w:val="000B0772"/>
    <w:rsid w:val="000B5EB0"/>
    <w:rsid w:val="000B5FF0"/>
    <w:rsid w:val="000B78B3"/>
    <w:rsid w:val="000C3122"/>
    <w:rsid w:val="000D2E13"/>
    <w:rsid w:val="000D5CE4"/>
    <w:rsid w:val="000E0FEC"/>
    <w:rsid w:val="000E1399"/>
    <w:rsid w:val="000E1617"/>
    <w:rsid w:val="000E19E5"/>
    <w:rsid w:val="000E1ACF"/>
    <w:rsid w:val="000E3919"/>
    <w:rsid w:val="000E47D9"/>
    <w:rsid w:val="000E58F7"/>
    <w:rsid w:val="000E5C3A"/>
    <w:rsid w:val="000E78F8"/>
    <w:rsid w:val="000F060A"/>
    <w:rsid w:val="000F16F5"/>
    <w:rsid w:val="000F399D"/>
    <w:rsid w:val="000F58E9"/>
    <w:rsid w:val="000F6258"/>
    <w:rsid w:val="000F68BF"/>
    <w:rsid w:val="001002CC"/>
    <w:rsid w:val="001015E0"/>
    <w:rsid w:val="00105714"/>
    <w:rsid w:val="00105C65"/>
    <w:rsid w:val="00107494"/>
    <w:rsid w:val="001168C7"/>
    <w:rsid w:val="00116E4F"/>
    <w:rsid w:val="00117664"/>
    <w:rsid w:val="00125711"/>
    <w:rsid w:val="001261CD"/>
    <w:rsid w:val="0012784F"/>
    <w:rsid w:val="001313A8"/>
    <w:rsid w:val="00133DAA"/>
    <w:rsid w:val="00136CDD"/>
    <w:rsid w:val="00137991"/>
    <w:rsid w:val="00137A17"/>
    <w:rsid w:val="00143574"/>
    <w:rsid w:val="00145012"/>
    <w:rsid w:val="0014774E"/>
    <w:rsid w:val="00150FD9"/>
    <w:rsid w:val="001531F5"/>
    <w:rsid w:val="00153B8E"/>
    <w:rsid w:val="00154E6E"/>
    <w:rsid w:val="0015768D"/>
    <w:rsid w:val="0016027A"/>
    <w:rsid w:val="001651C0"/>
    <w:rsid w:val="00167C46"/>
    <w:rsid w:val="00176606"/>
    <w:rsid w:val="001839B4"/>
    <w:rsid w:val="00183B6E"/>
    <w:rsid w:val="00185A27"/>
    <w:rsid w:val="00185B06"/>
    <w:rsid w:val="00185C7F"/>
    <w:rsid w:val="00186D11"/>
    <w:rsid w:val="0018781B"/>
    <w:rsid w:val="00192775"/>
    <w:rsid w:val="00192CD4"/>
    <w:rsid w:val="001971B9"/>
    <w:rsid w:val="001A23C3"/>
    <w:rsid w:val="001A5CCE"/>
    <w:rsid w:val="001A67DA"/>
    <w:rsid w:val="001B745D"/>
    <w:rsid w:val="001C2D95"/>
    <w:rsid w:val="001C38BC"/>
    <w:rsid w:val="001D0862"/>
    <w:rsid w:val="001D0BD6"/>
    <w:rsid w:val="001D171B"/>
    <w:rsid w:val="001D194A"/>
    <w:rsid w:val="001D252B"/>
    <w:rsid w:val="001D2FCD"/>
    <w:rsid w:val="001D3922"/>
    <w:rsid w:val="001D40DE"/>
    <w:rsid w:val="001D52B0"/>
    <w:rsid w:val="001D682D"/>
    <w:rsid w:val="001E1750"/>
    <w:rsid w:val="001E27E3"/>
    <w:rsid w:val="001F0F7D"/>
    <w:rsid w:val="001F63AB"/>
    <w:rsid w:val="001F71A5"/>
    <w:rsid w:val="0020373E"/>
    <w:rsid w:val="00207379"/>
    <w:rsid w:val="00207BD7"/>
    <w:rsid w:val="00215830"/>
    <w:rsid w:val="002262FC"/>
    <w:rsid w:val="002276C9"/>
    <w:rsid w:val="00227EED"/>
    <w:rsid w:val="00230C5F"/>
    <w:rsid w:val="0023410E"/>
    <w:rsid w:val="00236930"/>
    <w:rsid w:val="00241696"/>
    <w:rsid w:val="00245B3D"/>
    <w:rsid w:val="00253FFB"/>
    <w:rsid w:val="00256F8C"/>
    <w:rsid w:val="0026146E"/>
    <w:rsid w:val="0026195F"/>
    <w:rsid w:val="00262DE2"/>
    <w:rsid w:val="00265A12"/>
    <w:rsid w:val="0026693A"/>
    <w:rsid w:val="00266F95"/>
    <w:rsid w:val="00267DDB"/>
    <w:rsid w:val="0027154D"/>
    <w:rsid w:val="00273432"/>
    <w:rsid w:val="00274778"/>
    <w:rsid w:val="00280182"/>
    <w:rsid w:val="00281476"/>
    <w:rsid w:val="00281799"/>
    <w:rsid w:val="00283169"/>
    <w:rsid w:val="00283ECD"/>
    <w:rsid w:val="002909B9"/>
    <w:rsid w:val="00292169"/>
    <w:rsid w:val="0029231F"/>
    <w:rsid w:val="002933AC"/>
    <w:rsid w:val="00297950"/>
    <w:rsid w:val="002A1597"/>
    <w:rsid w:val="002A2842"/>
    <w:rsid w:val="002A3F58"/>
    <w:rsid w:val="002A47E9"/>
    <w:rsid w:val="002A772E"/>
    <w:rsid w:val="002B0CFA"/>
    <w:rsid w:val="002B5A77"/>
    <w:rsid w:val="002C1D8D"/>
    <w:rsid w:val="002C76C0"/>
    <w:rsid w:val="002D1426"/>
    <w:rsid w:val="002D1E1B"/>
    <w:rsid w:val="002D32C0"/>
    <w:rsid w:val="002D55A3"/>
    <w:rsid w:val="002D562D"/>
    <w:rsid w:val="002E1780"/>
    <w:rsid w:val="002E383B"/>
    <w:rsid w:val="002E63F8"/>
    <w:rsid w:val="002F409E"/>
    <w:rsid w:val="002F501D"/>
    <w:rsid w:val="002F6721"/>
    <w:rsid w:val="00303432"/>
    <w:rsid w:val="0030483A"/>
    <w:rsid w:val="00304F8F"/>
    <w:rsid w:val="00307754"/>
    <w:rsid w:val="00310C68"/>
    <w:rsid w:val="003112F6"/>
    <w:rsid w:val="00312506"/>
    <w:rsid w:val="003128D0"/>
    <w:rsid w:val="00312F16"/>
    <w:rsid w:val="00314A04"/>
    <w:rsid w:val="0032004C"/>
    <w:rsid w:val="003202D5"/>
    <w:rsid w:val="00320542"/>
    <w:rsid w:val="00321454"/>
    <w:rsid w:val="00324272"/>
    <w:rsid w:val="00324D24"/>
    <w:rsid w:val="00334227"/>
    <w:rsid w:val="003342EC"/>
    <w:rsid w:val="00337CC1"/>
    <w:rsid w:val="003412ED"/>
    <w:rsid w:val="003417E5"/>
    <w:rsid w:val="003426C5"/>
    <w:rsid w:val="00350566"/>
    <w:rsid w:val="003553EC"/>
    <w:rsid w:val="00357198"/>
    <w:rsid w:val="00357E99"/>
    <w:rsid w:val="003602EF"/>
    <w:rsid w:val="00360973"/>
    <w:rsid w:val="00360C96"/>
    <w:rsid w:val="0036581E"/>
    <w:rsid w:val="003701D3"/>
    <w:rsid w:val="003728BA"/>
    <w:rsid w:val="0037400F"/>
    <w:rsid w:val="003836BA"/>
    <w:rsid w:val="00384B6D"/>
    <w:rsid w:val="00384D47"/>
    <w:rsid w:val="00384DB6"/>
    <w:rsid w:val="003850DD"/>
    <w:rsid w:val="003901AE"/>
    <w:rsid w:val="00393341"/>
    <w:rsid w:val="0039365C"/>
    <w:rsid w:val="00397092"/>
    <w:rsid w:val="003A06E4"/>
    <w:rsid w:val="003A547A"/>
    <w:rsid w:val="003A5806"/>
    <w:rsid w:val="003A5998"/>
    <w:rsid w:val="003A62D3"/>
    <w:rsid w:val="003A7015"/>
    <w:rsid w:val="003B5196"/>
    <w:rsid w:val="003C0DE3"/>
    <w:rsid w:val="003C1775"/>
    <w:rsid w:val="003C2297"/>
    <w:rsid w:val="003C36F2"/>
    <w:rsid w:val="003C5133"/>
    <w:rsid w:val="003D5C20"/>
    <w:rsid w:val="003E2F71"/>
    <w:rsid w:val="003E2F88"/>
    <w:rsid w:val="003E32F1"/>
    <w:rsid w:val="003E611F"/>
    <w:rsid w:val="003F4810"/>
    <w:rsid w:val="0040080D"/>
    <w:rsid w:val="00400EA7"/>
    <w:rsid w:val="004025C9"/>
    <w:rsid w:val="004060E0"/>
    <w:rsid w:val="00411E7A"/>
    <w:rsid w:val="0041642E"/>
    <w:rsid w:val="0042474F"/>
    <w:rsid w:val="0042757E"/>
    <w:rsid w:val="0043316A"/>
    <w:rsid w:val="004333B4"/>
    <w:rsid w:val="00434271"/>
    <w:rsid w:val="00437045"/>
    <w:rsid w:val="00446C0B"/>
    <w:rsid w:val="00450B8C"/>
    <w:rsid w:val="00451151"/>
    <w:rsid w:val="004606C2"/>
    <w:rsid w:val="00460E2F"/>
    <w:rsid w:val="0046643B"/>
    <w:rsid w:val="00466C84"/>
    <w:rsid w:val="00467D30"/>
    <w:rsid w:val="00470B1E"/>
    <w:rsid w:val="004814E3"/>
    <w:rsid w:val="00482EB2"/>
    <w:rsid w:val="00484C19"/>
    <w:rsid w:val="00490ADF"/>
    <w:rsid w:val="004933AA"/>
    <w:rsid w:val="00495882"/>
    <w:rsid w:val="00496433"/>
    <w:rsid w:val="004A1A18"/>
    <w:rsid w:val="004A4C9D"/>
    <w:rsid w:val="004A5A64"/>
    <w:rsid w:val="004A7D77"/>
    <w:rsid w:val="004B4594"/>
    <w:rsid w:val="004B5019"/>
    <w:rsid w:val="004B6744"/>
    <w:rsid w:val="004C12CA"/>
    <w:rsid w:val="004C2B1E"/>
    <w:rsid w:val="004C343B"/>
    <w:rsid w:val="004C3706"/>
    <w:rsid w:val="004C78AE"/>
    <w:rsid w:val="004D22C8"/>
    <w:rsid w:val="004D4968"/>
    <w:rsid w:val="004D6DE0"/>
    <w:rsid w:val="004E7C82"/>
    <w:rsid w:val="004F2C18"/>
    <w:rsid w:val="004F44C2"/>
    <w:rsid w:val="0050544D"/>
    <w:rsid w:val="00512844"/>
    <w:rsid w:val="005154FD"/>
    <w:rsid w:val="00517AC1"/>
    <w:rsid w:val="005232D7"/>
    <w:rsid w:val="00531D9E"/>
    <w:rsid w:val="00533234"/>
    <w:rsid w:val="0053592D"/>
    <w:rsid w:val="005369D3"/>
    <w:rsid w:val="00537456"/>
    <w:rsid w:val="005404E0"/>
    <w:rsid w:val="00543B52"/>
    <w:rsid w:val="005466F6"/>
    <w:rsid w:val="00550B7D"/>
    <w:rsid w:val="005671C9"/>
    <w:rsid w:val="005771DA"/>
    <w:rsid w:val="00580308"/>
    <w:rsid w:val="00582E8A"/>
    <w:rsid w:val="005849D1"/>
    <w:rsid w:val="00585E0E"/>
    <w:rsid w:val="005878D5"/>
    <w:rsid w:val="00590C7B"/>
    <w:rsid w:val="00594DAB"/>
    <w:rsid w:val="00596247"/>
    <w:rsid w:val="005A0549"/>
    <w:rsid w:val="005A0B0C"/>
    <w:rsid w:val="005A203C"/>
    <w:rsid w:val="005A3EDD"/>
    <w:rsid w:val="005A50FE"/>
    <w:rsid w:val="005A6DA6"/>
    <w:rsid w:val="005A7863"/>
    <w:rsid w:val="005A7DDB"/>
    <w:rsid w:val="005B3484"/>
    <w:rsid w:val="005B6D01"/>
    <w:rsid w:val="005C0305"/>
    <w:rsid w:val="005C6A89"/>
    <w:rsid w:val="005D1321"/>
    <w:rsid w:val="005D3DFA"/>
    <w:rsid w:val="005D4237"/>
    <w:rsid w:val="005D45BE"/>
    <w:rsid w:val="005D6154"/>
    <w:rsid w:val="005E42C5"/>
    <w:rsid w:val="005E51CA"/>
    <w:rsid w:val="005E7164"/>
    <w:rsid w:val="005F51AE"/>
    <w:rsid w:val="005F52BC"/>
    <w:rsid w:val="005F62D8"/>
    <w:rsid w:val="00604590"/>
    <w:rsid w:val="00604BD9"/>
    <w:rsid w:val="006063EE"/>
    <w:rsid w:val="00606945"/>
    <w:rsid w:val="00610DED"/>
    <w:rsid w:val="00620E2E"/>
    <w:rsid w:val="00624ECF"/>
    <w:rsid w:val="00635E9E"/>
    <w:rsid w:val="00636DC4"/>
    <w:rsid w:val="006404C1"/>
    <w:rsid w:val="00644D08"/>
    <w:rsid w:val="006607D6"/>
    <w:rsid w:val="00663356"/>
    <w:rsid w:val="00665FEC"/>
    <w:rsid w:val="00667565"/>
    <w:rsid w:val="00674904"/>
    <w:rsid w:val="00680791"/>
    <w:rsid w:val="00682388"/>
    <w:rsid w:val="006839A9"/>
    <w:rsid w:val="00683E84"/>
    <w:rsid w:val="00684499"/>
    <w:rsid w:val="00685430"/>
    <w:rsid w:val="00691016"/>
    <w:rsid w:val="00691E94"/>
    <w:rsid w:val="00694CAE"/>
    <w:rsid w:val="0069569F"/>
    <w:rsid w:val="00697293"/>
    <w:rsid w:val="00697366"/>
    <w:rsid w:val="006A5C85"/>
    <w:rsid w:val="006A6A33"/>
    <w:rsid w:val="006B175E"/>
    <w:rsid w:val="006C2826"/>
    <w:rsid w:val="006C29B7"/>
    <w:rsid w:val="006C59BD"/>
    <w:rsid w:val="006C5B13"/>
    <w:rsid w:val="006C7388"/>
    <w:rsid w:val="006D01D9"/>
    <w:rsid w:val="006D1119"/>
    <w:rsid w:val="006D6614"/>
    <w:rsid w:val="006E228E"/>
    <w:rsid w:val="00700FBA"/>
    <w:rsid w:val="00701670"/>
    <w:rsid w:val="00702F4F"/>
    <w:rsid w:val="00703D97"/>
    <w:rsid w:val="00704BBA"/>
    <w:rsid w:val="0070542B"/>
    <w:rsid w:val="00705514"/>
    <w:rsid w:val="007075A9"/>
    <w:rsid w:val="00715ED1"/>
    <w:rsid w:val="007163C6"/>
    <w:rsid w:val="00717195"/>
    <w:rsid w:val="00724A5F"/>
    <w:rsid w:val="00730F0D"/>
    <w:rsid w:val="00734054"/>
    <w:rsid w:val="00734214"/>
    <w:rsid w:val="00734660"/>
    <w:rsid w:val="0073600F"/>
    <w:rsid w:val="0073744B"/>
    <w:rsid w:val="00737EC1"/>
    <w:rsid w:val="0074360C"/>
    <w:rsid w:val="00745678"/>
    <w:rsid w:val="00747EFA"/>
    <w:rsid w:val="0075180D"/>
    <w:rsid w:val="0075219F"/>
    <w:rsid w:val="0075472C"/>
    <w:rsid w:val="00756BD9"/>
    <w:rsid w:val="0076285B"/>
    <w:rsid w:val="00762A37"/>
    <w:rsid w:val="007632FE"/>
    <w:rsid w:val="0076438B"/>
    <w:rsid w:val="00764D2B"/>
    <w:rsid w:val="00767948"/>
    <w:rsid w:val="00775261"/>
    <w:rsid w:val="007755F9"/>
    <w:rsid w:val="00776CDB"/>
    <w:rsid w:val="00780304"/>
    <w:rsid w:val="007831C3"/>
    <w:rsid w:val="00785B4A"/>
    <w:rsid w:val="00785B6D"/>
    <w:rsid w:val="00786759"/>
    <w:rsid w:val="00787387"/>
    <w:rsid w:val="00790768"/>
    <w:rsid w:val="00791231"/>
    <w:rsid w:val="007918C0"/>
    <w:rsid w:val="007957A8"/>
    <w:rsid w:val="00795BA5"/>
    <w:rsid w:val="007A1F2A"/>
    <w:rsid w:val="007A34B4"/>
    <w:rsid w:val="007A3BFC"/>
    <w:rsid w:val="007A3E87"/>
    <w:rsid w:val="007A5D89"/>
    <w:rsid w:val="007A622B"/>
    <w:rsid w:val="007B0CE7"/>
    <w:rsid w:val="007B3038"/>
    <w:rsid w:val="007B6CDD"/>
    <w:rsid w:val="007C2CED"/>
    <w:rsid w:val="007C3590"/>
    <w:rsid w:val="007C577D"/>
    <w:rsid w:val="007C652A"/>
    <w:rsid w:val="007C6BDB"/>
    <w:rsid w:val="007D41EC"/>
    <w:rsid w:val="007E26F4"/>
    <w:rsid w:val="007E657F"/>
    <w:rsid w:val="007F20CD"/>
    <w:rsid w:val="007F3D2B"/>
    <w:rsid w:val="007F5DA2"/>
    <w:rsid w:val="007F7423"/>
    <w:rsid w:val="008015E0"/>
    <w:rsid w:val="00802644"/>
    <w:rsid w:val="00810F04"/>
    <w:rsid w:val="00813635"/>
    <w:rsid w:val="00814CAB"/>
    <w:rsid w:val="0081599C"/>
    <w:rsid w:val="00821419"/>
    <w:rsid w:val="00822D82"/>
    <w:rsid w:val="00826E13"/>
    <w:rsid w:val="00830215"/>
    <w:rsid w:val="0083050E"/>
    <w:rsid w:val="00834F01"/>
    <w:rsid w:val="00842377"/>
    <w:rsid w:val="008443E7"/>
    <w:rsid w:val="00847D28"/>
    <w:rsid w:val="0085414F"/>
    <w:rsid w:val="00855D03"/>
    <w:rsid w:val="008614B6"/>
    <w:rsid w:val="008625F7"/>
    <w:rsid w:val="00863B24"/>
    <w:rsid w:val="00863E8B"/>
    <w:rsid w:val="00865B8B"/>
    <w:rsid w:val="00865F7D"/>
    <w:rsid w:val="008710F2"/>
    <w:rsid w:val="00873642"/>
    <w:rsid w:val="008806F4"/>
    <w:rsid w:val="00883BED"/>
    <w:rsid w:val="00884EBB"/>
    <w:rsid w:val="00891DE8"/>
    <w:rsid w:val="008941C8"/>
    <w:rsid w:val="008945E4"/>
    <w:rsid w:val="00895E80"/>
    <w:rsid w:val="008A2572"/>
    <w:rsid w:val="008A5812"/>
    <w:rsid w:val="008B0743"/>
    <w:rsid w:val="008B2022"/>
    <w:rsid w:val="008B297E"/>
    <w:rsid w:val="008B3173"/>
    <w:rsid w:val="008B46F2"/>
    <w:rsid w:val="008B6446"/>
    <w:rsid w:val="008C217C"/>
    <w:rsid w:val="008C5462"/>
    <w:rsid w:val="008C76E6"/>
    <w:rsid w:val="008D0928"/>
    <w:rsid w:val="008D2746"/>
    <w:rsid w:val="008D4ACD"/>
    <w:rsid w:val="008D6EEA"/>
    <w:rsid w:val="008D7E57"/>
    <w:rsid w:val="008E0587"/>
    <w:rsid w:val="008E1469"/>
    <w:rsid w:val="008E1669"/>
    <w:rsid w:val="008E6046"/>
    <w:rsid w:val="008F1AFD"/>
    <w:rsid w:val="008F1B22"/>
    <w:rsid w:val="008F6682"/>
    <w:rsid w:val="00902E72"/>
    <w:rsid w:val="00903DC4"/>
    <w:rsid w:val="00904528"/>
    <w:rsid w:val="009056D9"/>
    <w:rsid w:val="00905EAB"/>
    <w:rsid w:val="00906005"/>
    <w:rsid w:val="00907579"/>
    <w:rsid w:val="00913572"/>
    <w:rsid w:val="009158F3"/>
    <w:rsid w:val="00916FBE"/>
    <w:rsid w:val="00917846"/>
    <w:rsid w:val="00920EFF"/>
    <w:rsid w:val="00920F7A"/>
    <w:rsid w:val="00923A8A"/>
    <w:rsid w:val="00931683"/>
    <w:rsid w:val="00931F50"/>
    <w:rsid w:val="009353E4"/>
    <w:rsid w:val="00936EC0"/>
    <w:rsid w:val="009404B2"/>
    <w:rsid w:val="00944A48"/>
    <w:rsid w:val="00946272"/>
    <w:rsid w:val="00950C46"/>
    <w:rsid w:val="00951CA4"/>
    <w:rsid w:val="009520B3"/>
    <w:rsid w:val="00954391"/>
    <w:rsid w:val="009568E7"/>
    <w:rsid w:val="0096073E"/>
    <w:rsid w:val="009616E4"/>
    <w:rsid w:val="009618D2"/>
    <w:rsid w:val="009651D4"/>
    <w:rsid w:val="0096541C"/>
    <w:rsid w:val="0096543F"/>
    <w:rsid w:val="00965479"/>
    <w:rsid w:val="0096598F"/>
    <w:rsid w:val="00965D87"/>
    <w:rsid w:val="00973D28"/>
    <w:rsid w:val="00975E9D"/>
    <w:rsid w:val="00980C33"/>
    <w:rsid w:val="009832B4"/>
    <w:rsid w:val="0098568F"/>
    <w:rsid w:val="0099113E"/>
    <w:rsid w:val="0099718F"/>
    <w:rsid w:val="009A1815"/>
    <w:rsid w:val="009A5503"/>
    <w:rsid w:val="009A57F3"/>
    <w:rsid w:val="009A7A49"/>
    <w:rsid w:val="009B3674"/>
    <w:rsid w:val="009B371A"/>
    <w:rsid w:val="009B7BD9"/>
    <w:rsid w:val="009B7D41"/>
    <w:rsid w:val="009C344E"/>
    <w:rsid w:val="009C4305"/>
    <w:rsid w:val="009D1AD8"/>
    <w:rsid w:val="009D455B"/>
    <w:rsid w:val="009D7593"/>
    <w:rsid w:val="009D7867"/>
    <w:rsid w:val="009E0AD7"/>
    <w:rsid w:val="009E1147"/>
    <w:rsid w:val="009E4765"/>
    <w:rsid w:val="009E55D0"/>
    <w:rsid w:val="009F09C9"/>
    <w:rsid w:val="009F4689"/>
    <w:rsid w:val="009F7F21"/>
    <w:rsid w:val="00A0157D"/>
    <w:rsid w:val="00A0228E"/>
    <w:rsid w:val="00A06F1D"/>
    <w:rsid w:val="00A075C2"/>
    <w:rsid w:val="00A10921"/>
    <w:rsid w:val="00A20E98"/>
    <w:rsid w:val="00A216EC"/>
    <w:rsid w:val="00A23275"/>
    <w:rsid w:val="00A23538"/>
    <w:rsid w:val="00A23ED7"/>
    <w:rsid w:val="00A34D8D"/>
    <w:rsid w:val="00A34FB1"/>
    <w:rsid w:val="00A363BB"/>
    <w:rsid w:val="00A3681E"/>
    <w:rsid w:val="00A415DA"/>
    <w:rsid w:val="00A41954"/>
    <w:rsid w:val="00A47F81"/>
    <w:rsid w:val="00A512CC"/>
    <w:rsid w:val="00A513A7"/>
    <w:rsid w:val="00A53CEE"/>
    <w:rsid w:val="00A54AE8"/>
    <w:rsid w:val="00A644A8"/>
    <w:rsid w:val="00A64CF5"/>
    <w:rsid w:val="00A66335"/>
    <w:rsid w:val="00A72C6B"/>
    <w:rsid w:val="00A77059"/>
    <w:rsid w:val="00A77358"/>
    <w:rsid w:val="00A816D6"/>
    <w:rsid w:val="00A843C9"/>
    <w:rsid w:val="00A84F42"/>
    <w:rsid w:val="00A8789F"/>
    <w:rsid w:val="00A93E57"/>
    <w:rsid w:val="00A97D56"/>
    <w:rsid w:val="00AA0A75"/>
    <w:rsid w:val="00AA38EB"/>
    <w:rsid w:val="00AB278F"/>
    <w:rsid w:val="00AC0CDE"/>
    <w:rsid w:val="00AC21A1"/>
    <w:rsid w:val="00AC2C8F"/>
    <w:rsid w:val="00AC2EC2"/>
    <w:rsid w:val="00AC4F38"/>
    <w:rsid w:val="00AC5AE2"/>
    <w:rsid w:val="00AD42FE"/>
    <w:rsid w:val="00AD44AD"/>
    <w:rsid w:val="00AE0DBB"/>
    <w:rsid w:val="00AE1572"/>
    <w:rsid w:val="00AE2CA5"/>
    <w:rsid w:val="00AE52D2"/>
    <w:rsid w:val="00AE6572"/>
    <w:rsid w:val="00AF29AA"/>
    <w:rsid w:val="00AF6D38"/>
    <w:rsid w:val="00B011ED"/>
    <w:rsid w:val="00B04138"/>
    <w:rsid w:val="00B05A95"/>
    <w:rsid w:val="00B111ED"/>
    <w:rsid w:val="00B2009A"/>
    <w:rsid w:val="00B20480"/>
    <w:rsid w:val="00B21E1C"/>
    <w:rsid w:val="00B22319"/>
    <w:rsid w:val="00B23776"/>
    <w:rsid w:val="00B240B0"/>
    <w:rsid w:val="00B2589D"/>
    <w:rsid w:val="00B31334"/>
    <w:rsid w:val="00B319BF"/>
    <w:rsid w:val="00B32600"/>
    <w:rsid w:val="00B33856"/>
    <w:rsid w:val="00B33E31"/>
    <w:rsid w:val="00B363D2"/>
    <w:rsid w:val="00B37DD4"/>
    <w:rsid w:val="00B43076"/>
    <w:rsid w:val="00B47660"/>
    <w:rsid w:val="00B51C1D"/>
    <w:rsid w:val="00B540B8"/>
    <w:rsid w:val="00B64096"/>
    <w:rsid w:val="00B64FBA"/>
    <w:rsid w:val="00B657E3"/>
    <w:rsid w:val="00B70C70"/>
    <w:rsid w:val="00B71BC0"/>
    <w:rsid w:val="00B720FC"/>
    <w:rsid w:val="00B72D98"/>
    <w:rsid w:val="00B73CFE"/>
    <w:rsid w:val="00B75E78"/>
    <w:rsid w:val="00B7651F"/>
    <w:rsid w:val="00B81D52"/>
    <w:rsid w:val="00B82F99"/>
    <w:rsid w:val="00B879EB"/>
    <w:rsid w:val="00B902E7"/>
    <w:rsid w:val="00B9065C"/>
    <w:rsid w:val="00B94952"/>
    <w:rsid w:val="00BA00A1"/>
    <w:rsid w:val="00BA33E3"/>
    <w:rsid w:val="00BA5DFC"/>
    <w:rsid w:val="00BB0317"/>
    <w:rsid w:val="00BB085B"/>
    <w:rsid w:val="00BB0D7E"/>
    <w:rsid w:val="00BB0F16"/>
    <w:rsid w:val="00BB1C6D"/>
    <w:rsid w:val="00BB4C96"/>
    <w:rsid w:val="00BC0130"/>
    <w:rsid w:val="00BC3890"/>
    <w:rsid w:val="00BC530E"/>
    <w:rsid w:val="00BD25DB"/>
    <w:rsid w:val="00BD53B6"/>
    <w:rsid w:val="00BE432F"/>
    <w:rsid w:val="00BE4573"/>
    <w:rsid w:val="00BF577E"/>
    <w:rsid w:val="00BF5E5B"/>
    <w:rsid w:val="00BF7257"/>
    <w:rsid w:val="00BF7AA4"/>
    <w:rsid w:val="00C01505"/>
    <w:rsid w:val="00C028A4"/>
    <w:rsid w:val="00C03144"/>
    <w:rsid w:val="00C04EB8"/>
    <w:rsid w:val="00C0787C"/>
    <w:rsid w:val="00C11560"/>
    <w:rsid w:val="00C21CF8"/>
    <w:rsid w:val="00C2212D"/>
    <w:rsid w:val="00C2271F"/>
    <w:rsid w:val="00C22B92"/>
    <w:rsid w:val="00C237FC"/>
    <w:rsid w:val="00C24BF9"/>
    <w:rsid w:val="00C24F03"/>
    <w:rsid w:val="00C3173A"/>
    <w:rsid w:val="00C33CA2"/>
    <w:rsid w:val="00C33F19"/>
    <w:rsid w:val="00C36BB3"/>
    <w:rsid w:val="00C40504"/>
    <w:rsid w:val="00C411B6"/>
    <w:rsid w:val="00C41313"/>
    <w:rsid w:val="00C423D9"/>
    <w:rsid w:val="00C43579"/>
    <w:rsid w:val="00C45551"/>
    <w:rsid w:val="00C47F18"/>
    <w:rsid w:val="00C514F2"/>
    <w:rsid w:val="00C54DAA"/>
    <w:rsid w:val="00C60C36"/>
    <w:rsid w:val="00C6205B"/>
    <w:rsid w:val="00C621FF"/>
    <w:rsid w:val="00C66259"/>
    <w:rsid w:val="00C669F7"/>
    <w:rsid w:val="00C71A5E"/>
    <w:rsid w:val="00C8306D"/>
    <w:rsid w:val="00C84919"/>
    <w:rsid w:val="00C86C6A"/>
    <w:rsid w:val="00C87795"/>
    <w:rsid w:val="00C87B49"/>
    <w:rsid w:val="00C90D54"/>
    <w:rsid w:val="00C93E81"/>
    <w:rsid w:val="00C94201"/>
    <w:rsid w:val="00C95BB4"/>
    <w:rsid w:val="00C96416"/>
    <w:rsid w:val="00CA091B"/>
    <w:rsid w:val="00CA5B87"/>
    <w:rsid w:val="00CA6B57"/>
    <w:rsid w:val="00CB41B9"/>
    <w:rsid w:val="00CB45C2"/>
    <w:rsid w:val="00CB5C1D"/>
    <w:rsid w:val="00CB7D02"/>
    <w:rsid w:val="00CC3C7B"/>
    <w:rsid w:val="00CC3DFC"/>
    <w:rsid w:val="00CC5087"/>
    <w:rsid w:val="00CC56ED"/>
    <w:rsid w:val="00CC623F"/>
    <w:rsid w:val="00CC71C9"/>
    <w:rsid w:val="00CD115E"/>
    <w:rsid w:val="00CD16A4"/>
    <w:rsid w:val="00CD1EC1"/>
    <w:rsid w:val="00CD64A6"/>
    <w:rsid w:val="00CD6CAF"/>
    <w:rsid w:val="00CE045B"/>
    <w:rsid w:val="00CE0E51"/>
    <w:rsid w:val="00CE31E8"/>
    <w:rsid w:val="00CE555C"/>
    <w:rsid w:val="00CE610C"/>
    <w:rsid w:val="00CF0B81"/>
    <w:rsid w:val="00CF38CB"/>
    <w:rsid w:val="00CF4711"/>
    <w:rsid w:val="00CF4FE4"/>
    <w:rsid w:val="00CF6B69"/>
    <w:rsid w:val="00D01605"/>
    <w:rsid w:val="00D13349"/>
    <w:rsid w:val="00D25C59"/>
    <w:rsid w:val="00D31068"/>
    <w:rsid w:val="00D33067"/>
    <w:rsid w:val="00D3414F"/>
    <w:rsid w:val="00D37558"/>
    <w:rsid w:val="00D41E22"/>
    <w:rsid w:val="00D4294E"/>
    <w:rsid w:val="00D46469"/>
    <w:rsid w:val="00D46DE7"/>
    <w:rsid w:val="00D50359"/>
    <w:rsid w:val="00D53C70"/>
    <w:rsid w:val="00D54CDF"/>
    <w:rsid w:val="00D5599B"/>
    <w:rsid w:val="00D62913"/>
    <w:rsid w:val="00D64175"/>
    <w:rsid w:val="00D66101"/>
    <w:rsid w:val="00D6661D"/>
    <w:rsid w:val="00D70380"/>
    <w:rsid w:val="00D72995"/>
    <w:rsid w:val="00D7641E"/>
    <w:rsid w:val="00D7717E"/>
    <w:rsid w:val="00D80337"/>
    <w:rsid w:val="00D833EA"/>
    <w:rsid w:val="00D84329"/>
    <w:rsid w:val="00D92ABB"/>
    <w:rsid w:val="00D9365A"/>
    <w:rsid w:val="00D94B4B"/>
    <w:rsid w:val="00D95743"/>
    <w:rsid w:val="00D95D04"/>
    <w:rsid w:val="00DA2A79"/>
    <w:rsid w:val="00DA6238"/>
    <w:rsid w:val="00DA6B4E"/>
    <w:rsid w:val="00DA6B9C"/>
    <w:rsid w:val="00DA72DF"/>
    <w:rsid w:val="00DA73C0"/>
    <w:rsid w:val="00DB1B0D"/>
    <w:rsid w:val="00DB2374"/>
    <w:rsid w:val="00DB5AD8"/>
    <w:rsid w:val="00DB7A03"/>
    <w:rsid w:val="00DC0E9F"/>
    <w:rsid w:val="00DC1AFF"/>
    <w:rsid w:val="00DC393C"/>
    <w:rsid w:val="00DC65D9"/>
    <w:rsid w:val="00DD0764"/>
    <w:rsid w:val="00DD40BD"/>
    <w:rsid w:val="00DD41CE"/>
    <w:rsid w:val="00DD7B32"/>
    <w:rsid w:val="00DE07F4"/>
    <w:rsid w:val="00DE0D71"/>
    <w:rsid w:val="00DE657D"/>
    <w:rsid w:val="00DE66D6"/>
    <w:rsid w:val="00DF0EC9"/>
    <w:rsid w:val="00DF2826"/>
    <w:rsid w:val="00DF3CF3"/>
    <w:rsid w:val="00DF7509"/>
    <w:rsid w:val="00DF7EF0"/>
    <w:rsid w:val="00E01A35"/>
    <w:rsid w:val="00E01BF9"/>
    <w:rsid w:val="00E01D2F"/>
    <w:rsid w:val="00E03C97"/>
    <w:rsid w:val="00E040CF"/>
    <w:rsid w:val="00E06D12"/>
    <w:rsid w:val="00E07664"/>
    <w:rsid w:val="00E077C4"/>
    <w:rsid w:val="00E11627"/>
    <w:rsid w:val="00E1202C"/>
    <w:rsid w:val="00E15348"/>
    <w:rsid w:val="00E16241"/>
    <w:rsid w:val="00E16961"/>
    <w:rsid w:val="00E21DFB"/>
    <w:rsid w:val="00E24597"/>
    <w:rsid w:val="00E247D1"/>
    <w:rsid w:val="00E25E56"/>
    <w:rsid w:val="00E26336"/>
    <w:rsid w:val="00E3188C"/>
    <w:rsid w:val="00E324C0"/>
    <w:rsid w:val="00E32EAE"/>
    <w:rsid w:val="00E33C5F"/>
    <w:rsid w:val="00E351F8"/>
    <w:rsid w:val="00E35B71"/>
    <w:rsid w:val="00E360FD"/>
    <w:rsid w:val="00E43A01"/>
    <w:rsid w:val="00E456C4"/>
    <w:rsid w:val="00E459BB"/>
    <w:rsid w:val="00E502AA"/>
    <w:rsid w:val="00E51033"/>
    <w:rsid w:val="00E54B79"/>
    <w:rsid w:val="00E555C9"/>
    <w:rsid w:val="00E601F8"/>
    <w:rsid w:val="00E6140E"/>
    <w:rsid w:val="00E63152"/>
    <w:rsid w:val="00E64722"/>
    <w:rsid w:val="00E651D2"/>
    <w:rsid w:val="00E66675"/>
    <w:rsid w:val="00E70C27"/>
    <w:rsid w:val="00E71EA3"/>
    <w:rsid w:val="00E739FC"/>
    <w:rsid w:val="00E75691"/>
    <w:rsid w:val="00E760B8"/>
    <w:rsid w:val="00E76F32"/>
    <w:rsid w:val="00E80BAC"/>
    <w:rsid w:val="00E82551"/>
    <w:rsid w:val="00E965D5"/>
    <w:rsid w:val="00E96795"/>
    <w:rsid w:val="00E9679E"/>
    <w:rsid w:val="00EB1294"/>
    <w:rsid w:val="00EB5B8C"/>
    <w:rsid w:val="00EC586A"/>
    <w:rsid w:val="00ED327A"/>
    <w:rsid w:val="00EE259C"/>
    <w:rsid w:val="00EE32BE"/>
    <w:rsid w:val="00EE747E"/>
    <w:rsid w:val="00EF0099"/>
    <w:rsid w:val="00F00C6B"/>
    <w:rsid w:val="00F0685A"/>
    <w:rsid w:val="00F12A7F"/>
    <w:rsid w:val="00F1752A"/>
    <w:rsid w:val="00F20152"/>
    <w:rsid w:val="00F20D10"/>
    <w:rsid w:val="00F211E7"/>
    <w:rsid w:val="00F23FA4"/>
    <w:rsid w:val="00F24C11"/>
    <w:rsid w:val="00F24F24"/>
    <w:rsid w:val="00F264B0"/>
    <w:rsid w:val="00F276DF"/>
    <w:rsid w:val="00F30E7C"/>
    <w:rsid w:val="00F37DF7"/>
    <w:rsid w:val="00F37E18"/>
    <w:rsid w:val="00F445E4"/>
    <w:rsid w:val="00F45C80"/>
    <w:rsid w:val="00F46CDF"/>
    <w:rsid w:val="00F46DD9"/>
    <w:rsid w:val="00F47493"/>
    <w:rsid w:val="00F51EB2"/>
    <w:rsid w:val="00F54611"/>
    <w:rsid w:val="00F57BC3"/>
    <w:rsid w:val="00F60628"/>
    <w:rsid w:val="00F65BCE"/>
    <w:rsid w:val="00F66271"/>
    <w:rsid w:val="00F70239"/>
    <w:rsid w:val="00F83B37"/>
    <w:rsid w:val="00F86BCD"/>
    <w:rsid w:val="00F90B81"/>
    <w:rsid w:val="00F95B8B"/>
    <w:rsid w:val="00F96417"/>
    <w:rsid w:val="00F9771C"/>
    <w:rsid w:val="00FA1ECA"/>
    <w:rsid w:val="00FA3839"/>
    <w:rsid w:val="00FB1A58"/>
    <w:rsid w:val="00FB3CFA"/>
    <w:rsid w:val="00FB6F5F"/>
    <w:rsid w:val="00FD3ED9"/>
    <w:rsid w:val="00FE2CAA"/>
    <w:rsid w:val="00FE3B56"/>
    <w:rsid w:val="00FE4140"/>
    <w:rsid w:val="00FE740B"/>
    <w:rsid w:val="00FF12BF"/>
    <w:rsid w:val="00FF54A2"/>
    <w:rsid w:val="00FF70E1"/>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3CFE"/>
    <w:rPr>
      <w:b/>
      <w:bCs/>
    </w:rPr>
  </w:style>
  <w:style w:type="character" w:customStyle="1" w:styleId="apple-converted-space">
    <w:name w:val="apple-converted-space"/>
    <w:basedOn w:val="a0"/>
    <w:rsid w:val="00B73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3CFE"/>
    <w:rPr>
      <w:b/>
      <w:bCs/>
    </w:rPr>
  </w:style>
  <w:style w:type="character" w:customStyle="1" w:styleId="apple-converted-space">
    <w:name w:val="apple-converted-space"/>
    <w:basedOn w:val="a0"/>
    <w:rsid w:val="00B7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012">
      <w:bodyDiv w:val="1"/>
      <w:marLeft w:val="0"/>
      <w:marRight w:val="0"/>
      <w:marTop w:val="0"/>
      <w:marBottom w:val="0"/>
      <w:divBdr>
        <w:top w:val="none" w:sz="0" w:space="0" w:color="auto"/>
        <w:left w:val="none" w:sz="0" w:space="0" w:color="auto"/>
        <w:bottom w:val="none" w:sz="0" w:space="0" w:color="auto"/>
        <w:right w:val="none" w:sz="0" w:space="0" w:color="auto"/>
      </w:divBdr>
    </w:div>
    <w:div w:id="18327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18</cp:revision>
  <dcterms:created xsi:type="dcterms:W3CDTF">2013-11-20T19:19:00Z</dcterms:created>
  <dcterms:modified xsi:type="dcterms:W3CDTF">2013-11-20T20:35:00Z</dcterms:modified>
</cp:coreProperties>
</file>